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8A931" w14:textId="6C2137C5" w:rsidR="00412A7C" w:rsidRPr="002C6E23" w:rsidRDefault="00412A7C" w:rsidP="00412A7C">
      <w:pPr>
        <w:jc w:val="center"/>
        <w:rPr>
          <w:b/>
          <w:bCs/>
          <w:sz w:val="32"/>
          <w:szCs w:val="32"/>
        </w:rPr>
      </w:pPr>
      <w:r>
        <w:rPr>
          <w:b/>
          <w:bCs/>
          <w:sz w:val="32"/>
          <w:szCs w:val="32"/>
        </w:rPr>
        <w:t>ALASKA</w:t>
      </w:r>
      <w:r w:rsidRPr="002C6E23">
        <w:rPr>
          <w:b/>
          <w:bCs/>
          <w:sz w:val="32"/>
          <w:szCs w:val="32"/>
        </w:rPr>
        <w:t xml:space="preserve"> MISSION TRIP APPLICATION</w:t>
      </w:r>
    </w:p>
    <w:p w14:paraId="273F9EE3" w14:textId="77777777" w:rsidR="00412A7C" w:rsidRPr="002C6E23" w:rsidRDefault="00412A7C" w:rsidP="00412A7C">
      <w:pPr>
        <w:rPr>
          <w:b/>
          <w:bCs/>
          <w:sz w:val="24"/>
          <w:szCs w:val="24"/>
        </w:rPr>
      </w:pPr>
      <w:r w:rsidRPr="002C6E23">
        <w:rPr>
          <w:b/>
          <w:bCs/>
          <w:sz w:val="24"/>
          <w:szCs w:val="24"/>
        </w:rPr>
        <w:t>Requirements:</w:t>
      </w:r>
    </w:p>
    <w:p w14:paraId="4EBF2369" w14:textId="78C95A43" w:rsidR="00412A7C" w:rsidRPr="002C6E23" w:rsidRDefault="00412A7C" w:rsidP="00412A7C">
      <w:pPr>
        <w:pStyle w:val="ListParagraph"/>
        <w:numPr>
          <w:ilvl w:val="0"/>
          <w:numId w:val="1"/>
        </w:numPr>
        <w:rPr>
          <w:sz w:val="24"/>
          <w:szCs w:val="24"/>
        </w:rPr>
      </w:pPr>
      <w:r w:rsidRPr="002C6E23">
        <w:rPr>
          <w:sz w:val="24"/>
          <w:szCs w:val="24"/>
        </w:rPr>
        <w:t xml:space="preserve">Complete by typing Mission Trip Application </w:t>
      </w:r>
      <w:r>
        <w:rPr>
          <w:sz w:val="24"/>
          <w:szCs w:val="24"/>
        </w:rPr>
        <w:t>b</w:t>
      </w:r>
      <w:r w:rsidRPr="002C6E23">
        <w:rPr>
          <w:sz w:val="24"/>
          <w:szCs w:val="24"/>
        </w:rPr>
        <w:t xml:space="preserve">y </w:t>
      </w:r>
      <w:r>
        <w:rPr>
          <w:sz w:val="24"/>
          <w:szCs w:val="24"/>
        </w:rPr>
        <w:t>Wednesday</w:t>
      </w:r>
      <w:r w:rsidRPr="002C6E23">
        <w:rPr>
          <w:sz w:val="24"/>
          <w:szCs w:val="24"/>
        </w:rPr>
        <w:t xml:space="preserve"> </w:t>
      </w:r>
      <w:r>
        <w:rPr>
          <w:sz w:val="24"/>
          <w:szCs w:val="24"/>
        </w:rPr>
        <w:t>April 7</w:t>
      </w:r>
      <w:r w:rsidRPr="00412A7C">
        <w:rPr>
          <w:sz w:val="24"/>
          <w:szCs w:val="24"/>
          <w:vertAlign w:val="superscript"/>
        </w:rPr>
        <w:t>th</w:t>
      </w:r>
      <w:r w:rsidRPr="002C6E23">
        <w:rPr>
          <w:sz w:val="24"/>
          <w:szCs w:val="24"/>
        </w:rPr>
        <w:t>, 2021</w:t>
      </w:r>
      <w:r w:rsidRPr="002C6E23">
        <w:rPr>
          <w:sz w:val="24"/>
          <w:szCs w:val="24"/>
        </w:rPr>
        <w:t xml:space="preserve"> (NO EXTENSIONS).</w:t>
      </w:r>
    </w:p>
    <w:p w14:paraId="15BE4EC9" w14:textId="0DE4FB00" w:rsidR="00412A7C" w:rsidRPr="002C6E23" w:rsidRDefault="00412A7C" w:rsidP="00412A7C">
      <w:pPr>
        <w:pStyle w:val="ListParagraph"/>
        <w:numPr>
          <w:ilvl w:val="0"/>
          <w:numId w:val="1"/>
        </w:numPr>
        <w:rPr>
          <w:sz w:val="24"/>
          <w:szCs w:val="24"/>
        </w:rPr>
      </w:pPr>
      <w:r w:rsidRPr="002C6E23">
        <w:rPr>
          <w:sz w:val="24"/>
          <w:szCs w:val="24"/>
        </w:rPr>
        <w:t xml:space="preserve">Attend </w:t>
      </w:r>
      <w:r w:rsidRPr="002C6E23">
        <w:rPr>
          <w:b/>
          <w:bCs/>
          <w:sz w:val="24"/>
          <w:szCs w:val="24"/>
        </w:rPr>
        <w:t xml:space="preserve">ALL </w:t>
      </w:r>
      <w:r w:rsidRPr="002C6E23">
        <w:rPr>
          <w:sz w:val="24"/>
          <w:szCs w:val="24"/>
        </w:rPr>
        <w:t>Information meetings</w:t>
      </w:r>
      <w:r>
        <w:rPr>
          <w:sz w:val="24"/>
          <w:szCs w:val="24"/>
        </w:rPr>
        <w:t>,</w:t>
      </w:r>
      <w:r w:rsidRPr="002C6E23">
        <w:rPr>
          <w:sz w:val="24"/>
          <w:szCs w:val="24"/>
        </w:rPr>
        <w:t xml:space="preserve"> Support Raising Events as a Mission Team.</w:t>
      </w:r>
    </w:p>
    <w:p w14:paraId="40E12E1D" w14:textId="77777777" w:rsidR="00412A7C" w:rsidRPr="002C6E23" w:rsidRDefault="00412A7C" w:rsidP="00412A7C">
      <w:pPr>
        <w:pStyle w:val="ListParagraph"/>
        <w:numPr>
          <w:ilvl w:val="0"/>
          <w:numId w:val="1"/>
        </w:numPr>
        <w:rPr>
          <w:sz w:val="24"/>
          <w:szCs w:val="24"/>
        </w:rPr>
      </w:pPr>
      <w:r w:rsidRPr="002C6E23">
        <w:rPr>
          <w:sz w:val="24"/>
          <w:szCs w:val="24"/>
        </w:rPr>
        <w:t>Serve at VBS (or 2 other Ministry Events throughout the year).</w:t>
      </w:r>
    </w:p>
    <w:p w14:paraId="19B2F81D" w14:textId="77777777" w:rsidR="00412A7C" w:rsidRPr="002C6E23" w:rsidRDefault="00412A7C" w:rsidP="00412A7C">
      <w:pPr>
        <w:pStyle w:val="ListParagraph"/>
        <w:numPr>
          <w:ilvl w:val="0"/>
          <w:numId w:val="1"/>
        </w:numPr>
        <w:rPr>
          <w:sz w:val="24"/>
          <w:szCs w:val="24"/>
        </w:rPr>
      </w:pPr>
      <w:r w:rsidRPr="002C6E23">
        <w:rPr>
          <w:sz w:val="24"/>
          <w:szCs w:val="24"/>
        </w:rPr>
        <w:t>Short letter of reference (Non-Family Member) from boss/leader that knows your work ethic.</w:t>
      </w:r>
    </w:p>
    <w:p w14:paraId="01E52164" w14:textId="77777777" w:rsidR="00412A7C" w:rsidRPr="002C6E23" w:rsidRDefault="00412A7C" w:rsidP="00412A7C">
      <w:pPr>
        <w:pStyle w:val="ListParagraph"/>
        <w:numPr>
          <w:ilvl w:val="0"/>
          <w:numId w:val="1"/>
        </w:numPr>
        <w:rPr>
          <w:sz w:val="24"/>
          <w:szCs w:val="24"/>
        </w:rPr>
      </w:pPr>
      <w:r w:rsidRPr="002C6E23">
        <w:rPr>
          <w:sz w:val="24"/>
          <w:szCs w:val="24"/>
        </w:rPr>
        <w:t xml:space="preserve">Signed Letter of Understanding by both a Parent/Guardian and you. </w:t>
      </w:r>
    </w:p>
    <w:p w14:paraId="4E3EBD4A" w14:textId="77777777" w:rsidR="00412A7C" w:rsidRPr="002C6E23" w:rsidRDefault="00412A7C" w:rsidP="00412A7C">
      <w:pPr>
        <w:pStyle w:val="ListParagraph"/>
        <w:numPr>
          <w:ilvl w:val="0"/>
          <w:numId w:val="1"/>
        </w:numPr>
        <w:rPr>
          <w:sz w:val="24"/>
          <w:szCs w:val="24"/>
        </w:rPr>
      </w:pPr>
      <w:r w:rsidRPr="002C6E23">
        <w:rPr>
          <w:sz w:val="24"/>
          <w:szCs w:val="24"/>
        </w:rPr>
        <w:t xml:space="preserve">Submit your 7 Day devotional reading completed (can be photocopied from the Student Devotional). </w:t>
      </w:r>
    </w:p>
    <w:p w14:paraId="57F0900F" w14:textId="77777777" w:rsidR="00412A7C" w:rsidRPr="002C6E23" w:rsidRDefault="00412A7C" w:rsidP="00412A7C">
      <w:pPr>
        <w:pStyle w:val="ListParagraph"/>
        <w:numPr>
          <w:ilvl w:val="0"/>
          <w:numId w:val="1"/>
        </w:numPr>
        <w:rPr>
          <w:sz w:val="24"/>
          <w:szCs w:val="24"/>
        </w:rPr>
      </w:pPr>
      <w:r w:rsidRPr="002C6E23">
        <w:rPr>
          <w:sz w:val="24"/>
          <w:szCs w:val="24"/>
        </w:rPr>
        <w:t>Student Pastor Approval.</w:t>
      </w:r>
    </w:p>
    <w:p w14:paraId="42D36791" w14:textId="77777777" w:rsidR="00412A7C" w:rsidRPr="002C6E23" w:rsidRDefault="00412A7C" w:rsidP="00412A7C">
      <w:pPr>
        <w:rPr>
          <w:sz w:val="24"/>
          <w:szCs w:val="24"/>
        </w:rPr>
      </w:pPr>
    </w:p>
    <w:p w14:paraId="4338F087" w14:textId="77777777" w:rsidR="00412A7C" w:rsidRPr="002C6E23" w:rsidRDefault="00412A7C" w:rsidP="00412A7C">
      <w:pPr>
        <w:rPr>
          <w:b/>
          <w:bCs/>
          <w:sz w:val="24"/>
          <w:szCs w:val="24"/>
        </w:rPr>
      </w:pPr>
      <w:r w:rsidRPr="002C6E23">
        <w:rPr>
          <w:b/>
          <w:bCs/>
          <w:sz w:val="24"/>
          <w:szCs w:val="24"/>
        </w:rPr>
        <w:t>Application Questions:</w:t>
      </w:r>
    </w:p>
    <w:p w14:paraId="7A70567D" w14:textId="77777777" w:rsidR="00412A7C" w:rsidRPr="002C6E23" w:rsidRDefault="00412A7C" w:rsidP="00412A7C">
      <w:pPr>
        <w:ind w:firstLine="360"/>
        <w:rPr>
          <w:sz w:val="24"/>
          <w:szCs w:val="24"/>
        </w:rPr>
      </w:pPr>
      <w:r w:rsidRPr="002C6E23">
        <w:rPr>
          <w:sz w:val="24"/>
          <w:szCs w:val="24"/>
        </w:rPr>
        <w:t xml:space="preserve">Please </w:t>
      </w:r>
      <w:r w:rsidRPr="002C6E23">
        <w:rPr>
          <w:b/>
          <w:bCs/>
          <w:sz w:val="24"/>
          <w:szCs w:val="24"/>
        </w:rPr>
        <w:t>type</w:t>
      </w:r>
      <w:r w:rsidRPr="002C6E23">
        <w:rPr>
          <w:sz w:val="24"/>
          <w:szCs w:val="24"/>
        </w:rPr>
        <w:t xml:space="preserve"> your answers to each question in at least two paragraphs. </w:t>
      </w:r>
    </w:p>
    <w:p w14:paraId="42B2E562" w14:textId="77777777" w:rsidR="00412A7C" w:rsidRPr="002C6E23" w:rsidRDefault="00412A7C" w:rsidP="00412A7C">
      <w:pPr>
        <w:pStyle w:val="ListParagraph"/>
        <w:numPr>
          <w:ilvl w:val="0"/>
          <w:numId w:val="2"/>
        </w:numPr>
        <w:rPr>
          <w:sz w:val="24"/>
          <w:szCs w:val="24"/>
        </w:rPr>
      </w:pPr>
      <w:r w:rsidRPr="002C6E23">
        <w:rPr>
          <w:sz w:val="24"/>
          <w:szCs w:val="24"/>
        </w:rPr>
        <w:t>What is the purpose of a Mission Trip? In other words, why do we as a church go on a Mission Trip?</w:t>
      </w:r>
    </w:p>
    <w:p w14:paraId="6416B0B3" w14:textId="1B0D9D8C" w:rsidR="00412A7C" w:rsidRPr="002C6E23" w:rsidRDefault="00412A7C" w:rsidP="00412A7C">
      <w:pPr>
        <w:pStyle w:val="ListParagraph"/>
        <w:numPr>
          <w:ilvl w:val="0"/>
          <w:numId w:val="2"/>
        </w:numPr>
        <w:rPr>
          <w:sz w:val="24"/>
          <w:szCs w:val="24"/>
        </w:rPr>
      </w:pPr>
      <w:r w:rsidRPr="002C6E23">
        <w:rPr>
          <w:sz w:val="24"/>
          <w:szCs w:val="24"/>
        </w:rPr>
        <w:t xml:space="preserve">What is your motivation for going on this Mission Trip to </w:t>
      </w:r>
      <w:r>
        <w:rPr>
          <w:sz w:val="24"/>
          <w:szCs w:val="24"/>
        </w:rPr>
        <w:t>Sitka, AK</w:t>
      </w:r>
      <w:r w:rsidRPr="002C6E23">
        <w:rPr>
          <w:sz w:val="24"/>
          <w:szCs w:val="24"/>
        </w:rPr>
        <w:t>?</w:t>
      </w:r>
    </w:p>
    <w:p w14:paraId="5585A389" w14:textId="77777777" w:rsidR="00412A7C" w:rsidRPr="002C6E23" w:rsidRDefault="00412A7C" w:rsidP="00412A7C">
      <w:pPr>
        <w:pStyle w:val="ListParagraph"/>
        <w:numPr>
          <w:ilvl w:val="0"/>
          <w:numId w:val="2"/>
        </w:numPr>
        <w:rPr>
          <w:sz w:val="24"/>
          <w:szCs w:val="24"/>
        </w:rPr>
      </w:pPr>
      <w:r w:rsidRPr="002C6E23">
        <w:rPr>
          <w:sz w:val="24"/>
          <w:szCs w:val="24"/>
        </w:rPr>
        <w:t>Who is Jesus Christ to you? Or How would you define Jesus Christ?</w:t>
      </w:r>
    </w:p>
    <w:p w14:paraId="02DF96D0" w14:textId="218DFBC9" w:rsidR="00412A7C" w:rsidRPr="002C6E23" w:rsidRDefault="00412A7C" w:rsidP="00412A7C">
      <w:pPr>
        <w:pStyle w:val="ListParagraph"/>
        <w:numPr>
          <w:ilvl w:val="0"/>
          <w:numId w:val="2"/>
        </w:numPr>
        <w:rPr>
          <w:sz w:val="24"/>
          <w:szCs w:val="24"/>
        </w:rPr>
      </w:pPr>
      <w:r w:rsidRPr="002C6E23">
        <w:rPr>
          <w:sz w:val="24"/>
          <w:szCs w:val="24"/>
        </w:rPr>
        <w:t xml:space="preserve">In </w:t>
      </w:r>
      <w:r w:rsidRPr="002C6E23">
        <w:rPr>
          <w:b/>
          <w:bCs/>
          <w:sz w:val="24"/>
          <w:szCs w:val="24"/>
        </w:rPr>
        <w:t>at least</w:t>
      </w:r>
      <w:r w:rsidRPr="002C6E23">
        <w:rPr>
          <w:sz w:val="24"/>
          <w:szCs w:val="24"/>
        </w:rPr>
        <w:t xml:space="preserve"> one (1) paragraph, </w:t>
      </w:r>
      <w:proofErr w:type="gramStart"/>
      <w:r w:rsidRPr="002C6E23">
        <w:rPr>
          <w:sz w:val="24"/>
          <w:szCs w:val="24"/>
        </w:rPr>
        <w:t>Why</w:t>
      </w:r>
      <w:proofErr w:type="gramEnd"/>
      <w:r w:rsidRPr="002C6E23">
        <w:rPr>
          <w:sz w:val="24"/>
          <w:szCs w:val="24"/>
        </w:rPr>
        <w:t xml:space="preserve"> should I let you go on this Mission Trip to </w:t>
      </w:r>
      <w:r>
        <w:rPr>
          <w:sz w:val="24"/>
          <w:szCs w:val="24"/>
        </w:rPr>
        <w:t>Sitka, AK</w:t>
      </w:r>
      <w:r w:rsidRPr="002C6E23">
        <w:rPr>
          <w:sz w:val="24"/>
          <w:szCs w:val="24"/>
        </w:rPr>
        <w:t>? In other words, convince me to let you go!</w:t>
      </w:r>
    </w:p>
    <w:p w14:paraId="56A96D72" w14:textId="77777777" w:rsidR="00412A7C" w:rsidRDefault="00412A7C" w:rsidP="00412A7C">
      <w:pPr>
        <w:pStyle w:val="ListParagraph"/>
        <w:rPr>
          <w:sz w:val="24"/>
          <w:szCs w:val="24"/>
        </w:rPr>
      </w:pPr>
    </w:p>
    <w:p w14:paraId="3CD89DFC" w14:textId="77777777" w:rsidR="00412A7C" w:rsidRPr="002C6E23" w:rsidRDefault="00412A7C" w:rsidP="00412A7C">
      <w:pPr>
        <w:pStyle w:val="ListParagraph"/>
        <w:rPr>
          <w:sz w:val="24"/>
          <w:szCs w:val="24"/>
        </w:rPr>
      </w:pPr>
    </w:p>
    <w:p w14:paraId="5D31A8C8" w14:textId="77777777" w:rsidR="00412A7C" w:rsidRPr="002C6E23" w:rsidRDefault="00412A7C" w:rsidP="00412A7C">
      <w:pPr>
        <w:rPr>
          <w:b/>
          <w:bCs/>
          <w:sz w:val="24"/>
          <w:szCs w:val="24"/>
        </w:rPr>
      </w:pPr>
      <w:r w:rsidRPr="002C6E23">
        <w:rPr>
          <w:b/>
          <w:bCs/>
          <w:sz w:val="24"/>
          <w:szCs w:val="24"/>
        </w:rPr>
        <w:t>Bible Reading Devotional:</w:t>
      </w:r>
    </w:p>
    <w:p w14:paraId="5524F17F" w14:textId="77777777" w:rsidR="00412A7C" w:rsidRPr="002C6E23" w:rsidRDefault="00412A7C" w:rsidP="00412A7C">
      <w:pPr>
        <w:rPr>
          <w:b/>
          <w:bCs/>
          <w:sz w:val="24"/>
          <w:szCs w:val="24"/>
        </w:rPr>
      </w:pPr>
    </w:p>
    <w:p w14:paraId="0551841C" w14:textId="77777777" w:rsidR="00412A7C" w:rsidRPr="002C6E23" w:rsidRDefault="00412A7C" w:rsidP="00412A7C">
      <w:pPr>
        <w:pStyle w:val="ListParagraph"/>
        <w:numPr>
          <w:ilvl w:val="0"/>
          <w:numId w:val="3"/>
        </w:numPr>
        <w:rPr>
          <w:sz w:val="24"/>
          <w:szCs w:val="24"/>
        </w:rPr>
      </w:pPr>
      <w:r w:rsidRPr="002C6E23">
        <w:rPr>
          <w:sz w:val="24"/>
          <w:szCs w:val="24"/>
        </w:rPr>
        <w:t xml:space="preserve">Please read one (1) chapter in the Bible a day for seven (7) days and journal what you learn. Please make it consecutive chapters in the Bible. You may use your Student Devotional and just attach copies of those hand-written notes. This can be hand-written, but please make them legible. </w:t>
      </w:r>
      <w:r>
        <w:rPr>
          <w:sz w:val="24"/>
          <w:szCs w:val="24"/>
        </w:rPr>
        <w:t xml:space="preserve">Attach it to this application. </w:t>
      </w:r>
    </w:p>
    <w:p w14:paraId="2345DA06" w14:textId="77777777" w:rsidR="00412A7C" w:rsidRDefault="00412A7C" w:rsidP="00412A7C"/>
    <w:p w14:paraId="49C9E654" w14:textId="77777777" w:rsidR="00412A7C" w:rsidRDefault="00412A7C" w:rsidP="00412A7C"/>
    <w:p w14:paraId="61960FA9" w14:textId="77777777" w:rsidR="00412A7C" w:rsidRDefault="00412A7C" w:rsidP="00412A7C"/>
    <w:p w14:paraId="54E3BCDB" w14:textId="77777777" w:rsidR="00412A7C" w:rsidRDefault="00412A7C" w:rsidP="00412A7C"/>
    <w:p w14:paraId="3FD0FE11" w14:textId="77777777" w:rsidR="00412A7C" w:rsidRDefault="00412A7C" w:rsidP="00412A7C"/>
    <w:p w14:paraId="4FAFAA37" w14:textId="77777777" w:rsidR="00412A7C" w:rsidRPr="002C6E23" w:rsidRDefault="00412A7C" w:rsidP="00412A7C">
      <w:pPr>
        <w:jc w:val="center"/>
        <w:rPr>
          <w:b/>
          <w:bCs/>
          <w:sz w:val="32"/>
          <w:szCs w:val="32"/>
        </w:rPr>
      </w:pPr>
      <w:r w:rsidRPr="002C6E23">
        <w:rPr>
          <w:b/>
          <w:bCs/>
          <w:sz w:val="32"/>
          <w:szCs w:val="32"/>
        </w:rPr>
        <w:lastRenderedPageBreak/>
        <w:t>LETTER OF UNDERSTANDING</w:t>
      </w:r>
    </w:p>
    <w:p w14:paraId="2121EA3B" w14:textId="0C84E34B" w:rsidR="00412A7C" w:rsidRPr="002C6E23" w:rsidRDefault="00412A7C" w:rsidP="00412A7C">
      <w:pPr>
        <w:pStyle w:val="ListParagraph"/>
        <w:numPr>
          <w:ilvl w:val="0"/>
          <w:numId w:val="4"/>
        </w:numPr>
        <w:ind w:left="360"/>
      </w:pPr>
      <w:r w:rsidRPr="002C6E23">
        <w:t>I understand that the FBC Student Ministry Mission Trip to</w:t>
      </w:r>
      <w:r>
        <w:t xml:space="preserve"> Sitka</w:t>
      </w:r>
      <w:r w:rsidRPr="002C6E23">
        <w:t>,</w:t>
      </w:r>
      <w:r>
        <w:t xml:space="preserve"> Alaska</w:t>
      </w:r>
      <w:r w:rsidRPr="002C6E23">
        <w:t xml:space="preserve"> is not a vacation.</w:t>
      </w:r>
    </w:p>
    <w:p w14:paraId="2D23A2A4" w14:textId="77777777" w:rsidR="00412A7C" w:rsidRPr="002C6E23" w:rsidRDefault="00412A7C" w:rsidP="00412A7C">
      <w:pPr>
        <w:pStyle w:val="ListParagraph"/>
      </w:pPr>
    </w:p>
    <w:p w14:paraId="4B2332D0" w14:textId="77777777" w:rsidR="00412A7C" w:rsidRPr="002C6E23" w:rsidRDefault="00412A7C" w:rsidP="00412A7C">
      <w:pPr>
        <w:pStyle w:val="ListParagraph"/>
        <w:numPr>
          <w:ilvl w:val="0"/>
          <w:numId w:val="4"/>
        </w:numPr>
        <w:spacing w:after="0"/>
        <w:ind w:left="360"/>
      </w:pPr>
      <w:r w:rsidRPr="002C6E23">
        <w:t>I understand I may be asked to do things that stretch my faith, my comfort level, and things I may not want or like to do. I am expected to do them anyway with a good attitude.</w:t>
      </w:r>
    </w:p>
    <w:p w14:paraId="2061291C" w14:textId="77777777" w:rsidR="00412A7C" w:rsidRPr="002C6E23" w:rsidRDefault="00412A7C" w:rsidP="00412A7C">
      <w:pPr>
        <w:spacing w:after="0"/>
      </w:pPr>
    </w:p>
    <w:p w14:paraId="4A72DEF4" w14:textId="77777777" w:rsidR="00412A7C" w:rsidRPr="002C6E23" w:rsidRDefault="00412A7C" w:rsidP="00412A7C">
      <w:pPr>
        <w:pStyle w:val="ListParagraph"/>
        <w:numPr>
          <w:ilvl w:val="0"/>
          <w:numId w:val="4"/>
        </w:numPr>
        <w:ind w:left="360"/>
      </w:pPr>
      <w:r w:rsidRPr="002C6E23">
        <w:t>I understand that I am required to attend all meetings and fundraising events with the Mission Team.</w:t>
      </w:r>
    </w:p>
    <w:p w14:paraId="33E010EE" w14:textId="77777777" w:rsidR="00412A7C" w:rsidRPr="002C6E23" w:rsidRDefault="00412A7C" w:rsidP="00412A7C">
      <w:pPr>
        <w:pStyle w:val="ListParagraph"/>
      </w:pPr>
    </w:p>
    <w:p w14:paraId="35F64F95" w14:textId="77777777" w:rsidR="00412A7C" w:rsidRPr="002C6E23" w:rsidRDefault="00412A7C" w:rsidP="00412A7C">
      <w:pPr>
        <w:pStyle w:val="ListParagraph"/>
        <w:numPr>
          <w:ilvl w:val="0"/>
          <w:numId w:val="4"/>
        </w:numPr>
        <w:spacing w:after="0"/>
        <w:ind w:left="360"/>
      </w:pPr>
      <w:r w:rsidRPr="002C6E23">
        <w:t>I understand that if I do not attend the meetings, I may lose my spot on the Mission Trip Team and not be able to go.</w:t>
      </w:r>
    </w:p>
    <w:p w14:paraId="4557C7CB" w14:textId="77777777" w:rsidR="00412A7C" w:rsidRPr="002C6E23" w:rsidRDefault="00412A7C" w:rsidP="00412A7C">
      <w:pPr>
        <w:spacing w:after="0"/>
      </w:pPr>
    </w:p>
    <w:p w14:paraId="53988738" w14:textId="77777777" w:rsidR="00412A7C" w:rsidRPr="002C6E23" w:rsidRDefault="00412A7C" w:rsidP="00412A7C">
      <w:pPr>
        <w:pStyle w:val="ListParagraph"/>
        <w:numPr>
          <w:ilvl w:val="0"/>
          <w:numId w:val="4"/>
        </w:numPr>
        <w:ind w:left="360"/>
      </w:pPr>
      <w:r w:rsidRPr="002C6E23">
        <w:t xml:space="preserve">I understand that just by completing all the steps in this application does </w:t>
      </w:r>
      <w:r w:rsidRPr="002C6E23">
        <w:rPr>
          <w:b/>
          <w:bCs/>
        </w:rPr>
        <w:t xml:space="preserve">NOT </w:t>
      </w:r>
      <w:r w:rsidRPr="002C6E23">
        <w:t>guarantee a spot on the Mission Trip.</w:t>
      </w:r>
    </w:p>
    <w:p w14:paraId="1D884C55" w14:textId="77777777" w:rsidR="00412A7C" w:rsidRPr="002C6E23" w:rsidRDefault="00412A7C" w:rsidP="00412A7C">
      <w:pPr>
        <w:pStyle w:val="ListParagraph"/>
        <w:ind w:left="360"/>
      </w:pPr>
    </w:p>
    <w:p w14:paraId="10E51C51" w14:textId="2CF77FBF" w:rsidR="00412A7C" w:rsidRPr="002C6E23" w:rsidRDefault="00412A7C" w:rsidP="00412A7C">
      <w:pPr>
        <w:pStyle w:val="ListParagraph"/>
        <w:numPr>
          <w:ilvl w:val="0"/>
          <w:numId w:val="4"/>
        </w:numPr>
        <w:spacing w:after="0"/>
        <w:ind w:left="360"/>
      </w:pPr>
      <w:r w:rsidRPr="002C6E23">
        <w:t xml:space="preserve">I understand that </w:t>
      </w:r>
      <w:r>
        <w:t xml:space="preserve">I </w:t>
      </w:r>
      <w:r w:rsidRPr="002C6E23">
        <w:t>am responsible for the cost of the trip, even if I do not raise up enough support to go.</w:t>
      </w:r>
    </w:p>
    <w:p w14:paraId="407C152F" w14:textId="77777777" w:rsidR="00412A7C" w:rsidRPr="002C6E23" w:rsidRDefault="00412A7C" w:rsidP="00412A7C">
      <w:pPr>
        <w:spacing w:after="0"/>
        <w:ind w:left="360"/>
      </w:pPr>
    </w:p>
    <w:p w14:paraId="73458A08" w14:textId="77777777" w:rsidR="00412A7C" w:rsidRPr="002C6E23" w:rsidRDefault="00412A7C" w:rsidP="00412A7C">
      <w:pPr>
        <w:pStyle w:val="ListParagraph"/>
        <w:numPr>
          <w:ilvl w:val="0"/>
          <w:numId w:val="4"/>
        </w:numPr>
        <w:ind w:left="360"/>
      </w:pPr>
      <w:r w:rsidRPr="002C6E23">
        <w:t>I understand that I am expected to serve as Christ serves, in humility and love.</w:t>
      </w:r>
    </w:p>
    <w:p w14:paraId="4DCD4C91" w14:textId="77777777" w:rsidR="00412A7C" w:rsidRPr="002C6E23" w:rsidRDefault="00412A7C" w:rsidP="00412A7C">
      <w:pPr>
        <w:pStyle w:val="ListParagraph"/>
        <w:ind w:left="360"/>
      </w:pPr>
    </w:p>
    <w:p w14:paraId="57FF33A9" w14:textId="77777777" w:rsidR="00412A7C" w:rsidRPr="002C6E23" w:rsidRDefault="00412A7C" w:rsidP="00412A7C">
      <w:pPr>
        <w:pStyle w:val="ListParagraph"/>
        <w:numPr>
          <w:ilvl w:val="0"/>
          <w:numId w:val="4"/>
        </w:numPr>
        <w:spacing w:after="0"/>
        <w:ind w:left="360"/>
      </w:pPr>
      <w:r w:rsidRPr="002C6E23">
        <w:t>I understand that I must follow all rules during the Mission Trip.</w:t>
      </w:r>
    </w:p>
    <w:p w14:paraId="746DC431" w14:textId="77777777" w:rsidR="00412A7C" w:rsidRPr="002C6E23" w:rsidRDefault="00412A7C" w:rsidP="00412A7C">
      <w:pPr>
        <w:spacing w:after="0"/>
        <w:ind w:left="360"/>
      </w:pPr>
    </w:p>
    <w:p w14:paraId="320C77EC" w14:textId="77777777" w:rsidR="00412A7C" w:rsidRPr="002C6E23" w:rsidRDefault="00412A7C" w:rsidP="00412A7C">
      <w:pPr>
        <w:pStyle w:val="ListParagraph"/>
        <w:numPr>
          <w:ilvl w:val="0"/>
          <w:numId w:val="4"/>
        </w:numPr>
        <w:ind w:left="360"/>
      </w:pPr>
      <w:r w:rsidRPr="002C6E23">
        <w:t xml:space="preserve">I understand that if I do not follow the rules while on the trip, I may be sent home at the cost of my Parents/Guardians. </w:t>
      </w:r>
    </w:p>
    <w:p w14:paraId="236176C5" w14:textId="77777777" w:rsidR="00412A7C" w:rsidRPr="002C6E23" w:rsidRDefault="00412A7C" w:rsidP="00412A7C">
      <w:pPr>
        <w:pStyle w:val="ListParagraph"/>
        <w:ind w:left="360"/>
      </w:pPr>
    </w:p>
    <w:p w14:paraId="6D163BD4" w14:textId="77777777" w:rsidR="00412A7C" w:rsidRPr="002C6E23" w:rsidRDefault="00412A7C" w:rsidP="00412A7C">
      <w:pPr>
        <w:pStyle w:val="ListParagraph"/>
        <w:numPr>
          <w:ilvl w:val="0"/>
          <w:numId w:val="4"/>
        </w:numPr>
        <w:ind w:left="360"/>
      </w:pPr>
      <w:r w:rsidRPr="002C6E23">
        <w:t xml:space="preserve">I understand that I must respect all the leaders, each other, the churches, and the people we will be interacting with on the Mission Trip. </w:t>
      </w:r>
    </w:p>
    <w:p w14:paraId="0902332C" w14:textId="77777777" w:rsidR="00412A7C" w:rsidRPr="002C6E23" w:rsidRDefault="00412A7C" w:rsidP="00412A7C">
      <w:pPr>
        <w:pStyle w:val="ListParagraph"/>
        <w:ind w:left="360"/>
      </w:pPr>
    </w:p>
    <w:p w14:paraId="3471DBE7" w14:textId="77777777" w:rsidR="00412A7C" w:rsidRDefault="00412A7C" w:rsidP="00412A7C">
      <w:pPr>
        <w:pStyle w:val="ListParagraph"/>
        <w:numPr>
          <w:ilvl w:val="0"/>
          <w:numId w:val="4"/>
        </w:numPr>
        <w:ind w:left="360"/>
      </w:pPr>
      <w:r w:rsidRPr="002C6E23">
        <w:t>I understand that there will be no cell phones/electronics to be used except during some travel time, and at night to contact parents/guardians or if we are told by the leaders to contact supporters.</w:t>
      </w:r>
    </w:p>
    <w:p w14:paraId="0F0DFA3F" w14:textId="77777777" w:rsidR="00412A7C" w:rsidRDefault="00412A7C" w:rsidP="00412A7C">
      <w:pPr>
        <w:pStyle w:val="ListParagraph"/>
      </w:pPr>
    </w:p>
    <w:p w14:paraId="264607BF" w14:textId="77777777" w:rsidR="00412A7C" w:rsidRPr="002C6E23" w:rsidRDefault="00412A7C" w:rsidP="00412A7C">
      <w:pPr>
        <w:pStyle w:val="ListParagraph"/>
        <w:ind w:left="360"/>
      </w:pPr>
    </w:p>
    <w:p w14:paraId="67A40174" w14:textId="77777777" w:rsidR="00412A7C" w:rsidRDefault="00412A7C" w:rsidP="00412A7C">
      <w:pPr>
        <w:spacing w:after="0"/>
        <w:jc w:val="center"/>
        <w:rPr>
          <w:b/>
          <w:bCs/>
          <w:sz w:val="28"/>
          <w:szCs w:val="28"/>
        </w:rPr>
      </w:pPr>
      <w:r w:rsidRPr="002C6E23">
        <w:rPr>
          <w:b/>
          <w:bCs/>
          <w:sz w:val="28"/>
          <w:szCs w:val="28"/>
        </w:rPr>
        <w:t xml:space="preserve">PLEASE INITIAL BESIDE EACH NUMBER </w:t>
      </w:r>
      <w:r>
        <w:rPr>
          <w:b/>
          <w:bCs/>
          <w:sz w:val="28"/>
          <w:szCs w:val="28"/>
        </w:rPr>
        <w:t>ABOVE</w:t>
      </w:r>
    </w:p>
    <w:p w14:paraId="19D89B88" w14:textId="77777777" w:rsidR="00412A7C" w:rsidRDefault="00412A7C" w:rsidP="00412A7C">
      <w:pPr>
        <w:spacing w:after="0"/>
        <w:jc w:val="center"/>
        <w:rPr>
          <w:b/>
          <w:bCs/>
          <w:sz w:val="28"/>
          <w:szCs w:val="28"/>
        </w:rPr>
      </w:pPr>
      <w:r w:rsidRPr="002C6E23">
        <w:rPr>
          <w:b/>
          <w:bCs/>
          <w:sz w:val="28"/>
          <w:szCs w:val="28"/>
        </w:rPr>
        <w:t>SIGN AND DATE BELOW</w:t>
      </w:r>
    </w:p>
    <w:p w14:paraId="25D36276" w14:textId="77777777" w:rsidR="00412A7C" w:rsidRPr="002C6E23" w:rsidRDefault="00412A7C" w:rsidP="00412A7C">
      <w:pPr>
        <w:spacing w:after="0"/>
        <w:jc w:val="center"/>
        <w:rPr>
          <w:b/>
          <w:bCs/>
          <w:sz w:val="28"/>
          <w:szCs w:val="28"/>
        </w:rPr>
      </w:pPr>
    </w:p>
    <w:p w14:paraId="3975093B" w14:textId="77777777" w:rsidR="00412A7C" w:rsidRDefault="00412A7C" w:rsidP="00412A7C">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59EFF765" w14:textId="77777777" w:rsidR="00412A7C" w:rsidRDefault="00412A7C" w:rsidP="00412A7C">
      <w:r>
        <w:t>Parent/Guardian Signature</w:t>
      </w:r>
    </w:p>
    <w:p w14:paraId="65F2CB29" w14:textId="77777777" w:rsidR="00412A7C" w:rsidRDefault="00412A7C" w:rsidP="00412A7C"/>
    <w:p w14:paraId="2E68CC32" w14:textId="77777777" w:rsidR="00412A7C" w:rsidRDefault="00412A7C" w:rsidP="00412A7C">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7B55E607" w14:textId="20FD03AA" w:rsidR="003B074B" w:rsidRDefault="00412A7C">
      <w:r>
        <w:t>Student Signature</w:t>
      </w:r>
    </w:p>
    <w:sectPr w:rsidR="003B0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0F3E"/>
    <w:multiLevelType w:val="hybridMultilevel"/>
    <w:tmpl w:val="56CC69BA"/>
    <w:lvl w:ilvl="0" w:tplc="99A4D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237768"/>
    <w:multiLevelType w:val="hybridMultilevel"/>
    <w:tmpl w:val="F634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63565"/>
    <w:multiLevelType w:val="hybridMultilevel"/>
    <w:tmpl w:val="526C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A5277"/>
    <w:multiLevelType w:val="hybridMultilevel"/>
    <w:tmpl w:val="C3AC4492"/>
    <w:lvl w:ilvl="0" w:tplc="3112C7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7C"/>
    <w:rsid w:val="00412A7C"/>
    <w:rsid w:val="00663450"/>
    <w:rsid w:val="0081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A576"/>
  <w15:chartTrackingRefBased/>
  <w15:docId w15:val="{0446B8EF-D91F-48CA-9716-01BF334F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Killmeyer</dc:creator>
  <cp:keywords/>
  <dc:description/>
  <cp:lastModifiedBy>Todd Killmeyer</cp:lastModifiedBy>
  <cp:revision>1</cp:revision>
  <cp:lastPrinted>2021-03-02T23:21:00Z</cp:lastPrinted>
  <dcterms:created xsi:type="dcterms:W3CDTF">2021-03-02T23:13:00Z</dcterms:created>
  <dcterms:modified xsi:type="dcterms:W3CDTF">2021-03-02T23:23:00Z</dcterms:modified>
</cp:coreProperties>
</file>